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3E" w:rsidRDefault="0054707F" w:rsidP="00E6463E">
      <w:pPr>
        <w:tabs>
          <w:tab w:val="left" w:pos="3585"/>
        </w:tabs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259080</wp:posOffset>
                </wp:positionV>
                <wp:extent cx="1609725" cy="1638300"/>
                <wp:effectExtent l="9525" t="635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3E" w:rsidRDefault="00E6463E">
                            <w:r w:rsidRPr="00E6463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76273" cy="1323975"/>
                                  <wp:effectExtent l="19050" t="0" r="0" b="0"/>
                                  <wp:docPr id="6" name="Image 1" descr="c:\Users\Yves\Documents\abbaye_leoncel_logo_No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ves\Documents\abbaye_leoncel_logo_No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009" cy="1329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00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6pt;margin-top:20.4pt;width:126.7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">
                <v:textbox>
                  <w:txbxContent>
                    <w:p w:rsidR="00E6463E" w:rsidRDefault="00E6463E">
                      <w:r w:rsidRPr="00E6463E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76273" cy="1323975"/>
                            <wp:effectExtent l="19050" t="0" r="0" b="0"/>
                            <wp:docPr id="6" name="Image 1" descr="c:\Users\Yves\Documents\abbaye_leoncel_logo_No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ves\Documents\abbaye_leoncel_logo_Noi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009" cy="13294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6463E" w:rsidRDefault="00E6463E" w:rsidP="00E6463E">
      <w:pPr>
        <w:tabs>
          <w:tab w:val="left" w:pos="3585"/>
        </w:tabs>
      </w:pPr>
    </w:p>
    <w:p w:rsidR="004D4828" w:rsidRPr="004D4828" w:rsidRDefault="00E6463E" w:rsidP="00E6463E">
      <w:pPr>
        <w:tabs>
          <w:tab w:val="left" w:pos="3585"/>
        </w:tabs>
        <w:rPr>
          <w:rFonts w:ascii="Times New Roman" w:hAnsi="Times New Roman" w:cs="Times New Roman"/>
          <w:color w:val="1D1B11" w:themeColor="background2" w:themeShade="1A"/>
          <w:sz w:val="52"/>
          <w:szCs w:val="52"/>
        </w:rPr>
      </w:pPr>
      <w:r>
        <w:t xml:space="preserve">                                                              </w:t>
      </w:r>
      <w:r w:rsidR="004D4828" w:rsidRPr="004D4828">
        <w:rPr>
          <w:rFonts w:ascii="Times New Roman" w:hAnsi="Times New Roman" w:cs="Times New Roman"/>
          <w:b/>
          <w:color w:val="1D1B11" w:themeColor="background2" w:themeShade="1A"/>
          <w:sz w:val="48"/>
          <w:szCs w:val="48"/>
        </w:rPr>
        <w:t>LES MARDIS DE LEONCEL</w:t>
      </w:r>
      <w:r w:rsidR="004D4828" w:rsidRPr="004D4828">
        <w:rPr>
          <w:rFonts w:ascii="Times New Roman" w:hAnsi="Times New Roman" w:cs="Times New Roman"/>
          <w:color w:val="1D1B11" w:themeColor="background2" w:themeShade="1A"/>
          <w:sz w:val="52"/>
          <w:szCs w:val="52"/>
        </w:rPr>
        <w:t xml:space="preserve"> </w:t>
      </w:r>
    </w:p>
    <w:p w:rsidR="00676F6B" w:rsidRPr="00E6463E" w:rsidRDefault="004D4828" w:rsidP="00E6463E">
      <w:pPr>
        <w:tabs>
          <w:tab w:val="left" w:pos="3585"/>
        </w:tabs>
        <w:jc w:val="center"/>
        <w:rPr>
          <w:rFonts w:ascii="Times New Roman" w:hAnsi="Times New Roman" w:cs="Times New Roman"/>
          <w:color w:val="1D1B11" w:themeColor="background2" w:themeShade="1A"/>
          <w:sz w:val="52"/>
          <w:szCs w:val="52"/>
        </w:rPr>
      </w:pPr>
      <w:r w:rsidRPr="004D4828">
        <w:rPr>
          <w:rFonts w:ascii="Times New Roman" w:hAnsi="Times New Roman" w:cs="Times New Roman"/>
          <w:color w:val="1D1B11" w:themeColor="background2" w:themeShade="1A"/>
          <w:sz w:val="52"/>
          <w:szCs w:val="52"/>
        </w:rPr>
        <w:t xml:space="preserve">     </w:t>
      </w:r>
      <w:r w:rsidR="00AF4186">
        <w:rPr>
          <w:rFonts w:ascii="Times New Roman" w:hAnsi="Times New Roman" w:cs="Times New Roman"/>
          <w:color w:val="1D1B11" w:themeColor="background2" w:themeShade="1A"/>
          <w:sz w:val="52"/>
          <w:szCs w:val="52"/>
        </w:rPr>
        <w:t xml:space="preserve">       </w:t>
      </w:r>
      <w:r w:rsidRPr="004D4828">
        <w:rPr>
          <w:rFonts w:ascii="Times New Roman" w:hAnsi="Times New Roman" w:cs="Times New Roman"/>
          <w:color w:val="1D1B11" w:themeColor="background2" w:themeShade="1A"/>
          <w:sz w:val="52"/>
          <w:szCs w:val="52"/>
        </w:rPr>
        <w:t xml:space="preserve"> </w:t>
      </w:r>
      <w:r w:rsidRPr="00AF4186">
        <w:rPr>
          <w:rFonts w:ascii="Times New Roman" w:hAnsi="Times New Roman" w:cs="Times New Roman"/>
          <w:b/>
          <w:color w:val="1D1B11" w:themeColor="background2" w:themeShade="1A"/>
          <w:sz w:val="52"/>
          <w:szCs w:val="52"/>
        </w:rPr>
        <w:t>ETE 2020</w:t>
      </w:r>
    </w:p>
    <w:p w:rsidR="004D4828" w:rsidRPr="004D4828" w:rsidRDefault="004D4828" w:rsidP="00676F26">
      <w:pPr>
        <w:spacing w:line="240" w:lineRule="auto"/>
        <w:ind w:left="-426"/>
        <w:rPr>
          <w:color w:val="1D1B11" w:themeColor="background2" w:themeShade="1A"/>
        </w:rPr>
      </w:pPr>
    </w:p>
    <w:p w:rsidR="00E6463E" w:rsidRDefault="00676F26" w:rsidP="00676F26">
      <w:pPr>
        <w:spacing w:after="0" w:line="240" w:lineRule="auto"/>
        <w:ind w:left="-709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951AF0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  </w:t>
      </w:r>
    </w:p>
    <w:p w:rsidR="00AF4186" w:rsidRDefault="00AF4186" w:rsidP="0037001F">
      <w:pPr>
        <w:tabs>
          <w:tab w:val="left" w:pos="3585"/>
        </w:tabs>
        <w:spacing w:after="0" w:line="240" w:lineRule="auto"/>
        <w:rPr>
          <w:b/>
          <w:sz w:val="36"/>
          <w:szCs w:val="36"/>
        </w:rPr>
      </w:pPr>
    </w:p>
    <w:p w:rsidR="00676F26" w:rsidRPr="00951AF0" w:rsidRDefault="00676F26" w:rsidP="00676F26">
      <w:pPr>
        <w:tabs>
          <w:tab w:val="left" w:pos="3585"/>
        </w:tabs>
        <w:spacing w:after="0" w:line="240" w:lineRule="auto"/>
        <w:ind w:left="-425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E6463E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Conférences</w:t>
      </w:r>
      <w:r w:rsidRPr="00951AF0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</w:t>
      </w:r>
      <w:r w:rsidR="009A5E7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illustrées </w:t>
      </w:r>
      <w:r w:rsidRPr="00951AF0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« Ecriture et Ecologie »</w:t>
      </w:r>
      <w:r w:rsidR="00E6463E" w:rsidRPr="00E6463E">
        <w:rPr>
          <w:rFonts w:ascii="Times New Roman" w:hAnsi="Times New Roman" w:cs="Times New Roman"/>
          <w:color w:val="1D1B11" w:themeColor="background2" w:themeShade="1A"/>
          <w:sz w:val="52"/>
          <w:szCs w:val="52"/>
        </w:rPr>
        <w:t xml:space="preserve"> </w:t>
      </w:r>
    </w:p>
    <w:p w:rsidR="00676F26" w:rsidRPr="00951AF0" w:rsidRDefault="00676F26" w:rsidP="00676F26">
      <w:pPr>
        <w:tabs>
          <w:tab w:val="left" w:pos="3585"/>
        </w:tabs>
        <w:spacing w:after="0" w:line="240" w:lineRule="auto"/>
        <w:ind w:left="-425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951AF0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Par Nicole Chambon </w:t>
      </w:r>
      <w:r w:rsidR="00801479" w:rsidRPr="00951AF0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(14h30 à 17h)</w:t>
      </w:r>
    </w:p>
    <w:p w:rsidR="00801479" w:rsidRPr="00801479" w:rsidRDefault="00801479" w:rsidP="00676F26">
      <w:pPr>
        <w:tabs>
          <w:tab w:val="left" w:pos="3585"/>
        </w:tabs>
        <w:spacing w:after="0" w:line="240" w:lineRule="auto"/>
        <w:ind w:left="-425"/>
        <w:rPr>
          <w:rFonts w:ascii="Times New Roman" w:hAnsi="Times New Roman" w:cs="Times New Roman"/>
          <w:b/>
          <w:sz w:val="16"/>
          <w:szCs w:val="16"/>
        </w:rPr>
      </w:pPr>
    </w:p>
    <w:p w:rsidR="004D4828" w:rsidRDefault="0054707F" w:rsidP="004D4828">
      <w:pPr>
        <w:tabs>
          <w:tab w:val="left" w:pos="358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137795</wp:posOffset>
                </wp:positionV>
                <wp:extent cx="6181725" cy="1524000"/>
                <wp:effectExtent l="9525" t="11430" r="952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479" w:rsidRPr="00676F6B" w:rsidRDefault="00801479" w:rsidP="00951AF0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Mardi 14 juillet : «  François d’Assise, chantre de la Création » </w:t>
                            </w:r>
                          </w:p>
                          <w:p w:rsidR="00801479" w:rsidRPr="00676F6B" w:rsidRDefault="00801479" w:rsidP="00951AF0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Mardi 28juillet : «  La primevère et la pervenche  ou  Dieu a signé la création »</w:t>
                            </w:r>
                          </w:p>
                          <w:p w:rsidR="00801479" w:rsidRPr="00676F6B" w:rsidRDefault="00801479" w:rsidP="00951AF0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Mardi 4 août :     « l’Arche de Noé »</w:t>
                            </w:r>
                          </w:p>
                          <w:p w:rsidR="00801479" w:rsidRPr="00676F6B" w:rsidRDefault="00801479" w:rsidP="00951AF0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Mardi 18 août :   « Quand les oiseaux chantent l’histoire du salut</w:t>
                            </w:r>
                            <w:r w:rsidR="00DA4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:rsidR="00801479" w:rsidRPr="00801479" w:rsidRDefault="00801479" w:rsidP="000937E8">
                            <w:pPr>
                              <w:tabs>
                                <w:tab w:val="left" w:pos="3402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(exposé</w:t>
                            </w:r>
                            <w:r w:rsidRPr="0080147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autour d’une œuvre d’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art par Nicole Chambon, suivi</w:t>
                            </w:r>
                            <w:r w:rsidRPr="0080147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d’un travail en binôme sur plusieurs images, suivi d’une mise en commun des trouvailles….)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9.85pt;margin-top:10.85pt;width:486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">
                <v:textbox>
                  <w:txbxContent>
                    <w:p w:rsidR="00801479" w:rsidRPr="00676F6B" w:rsidRDefault="00801479" w:rsidP="00951AF0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Mardi 14 juillet : «  François d’Assise, chantre de la Création » </w:t>
                      </w:r>
                    </w:p>
                    <w:p w:rsidR="00801479" w:rsidRPr="00676F6B" w:rsidRDefault="00801479" w:rsidP="00951AF0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Mardi 28juillet : «  La primevère et la pervenche  ou  Dieu a signé la création »</w:t>
                      </w:r>
                    </w:p>
                    <w:p w:rsidR="00801479" w:rsidRPr="00676F6B" w:rsidRDefault="00801479" w:rsidP="00951AF0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Mardi 4 août :     « l’Arche de Noé »</w:t>
                      </w:r>
                    </w:p>
                    <w:p w:rsidR="00801479" w:rsidRPr="00676F6B" w:rsidRDefault="00801479" w:rsidP="00951AF0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Mardi 18 août :   « Quand les oiseaux chantent l’histoire du salut</w:t>
                      </w:r>
                      <w:r w:rsidR="00DA4D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»</w:t>
                      </w:r>
                    </w:p>
                    <w:p w:rsidR="00801479" w:rsidRPr="00801479" w:rsidRDefault="00801479" w:rsidP="000937E8">
                      <w:pPr>
                        <w:tabs>
                          <w:tab w:val="left" w:pos="3402"/>
                        </w:tabs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(exposé</w:t>
                      </w:r>
                      <w:r w:rsidRPr="00801479">
                        <w:rPr>
                          <w:i/>
                          <w:sz w:val="28"/>
                          <w:szCs w:val="28"/>
                        </w:rPr>
                        <w:t xml:space="preserve"> autour d’une œuvre d’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art par Nicole Chambon, suivi</w:t>
                      </w:r>
                      <w:r w:rsidRPr="00801479">
                        <w:rPr>
                          <w:i/>
                          <w:sz w:val="28"/>
                          <w:szCs w:val="28"/>
                        </w:rPr>
                        <w:t xml:space="preserve"> d’un travail en binôme sur plusieurs images, suivi d’une mise en commun des trouvailles….)</w:t>
                      </w:r>
                    </w:p>
                  </w:txbxContent>
                </v:textbox>
              </v:shape>
            </w:pict>
          </mc:Fallback>
        </mc:AlternateContent>
      </w:r>
    </w:p>
    <w:p w:rsidR="00676F6B" w:rsidRDefault="00676F6B" w:rsidP="004D4828">
      <w:pPr>
        <w:tabs>
          <w:tab w:val="left" w:pos="358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676F6B" w:rsidRPr="00676F6B" w:rsidRDefault="00676F6B" w:rsidP="00676F6B">
      <w:pPr>
        <w:rPr>
          <w:rFonts w:ascii="Times New Roman" w:hAnsi="Times New Roman" w:cs="Times New Roman"/>
          <w:sz w:val="44"/>
          <w:szCs w:val="44"/>
        </w:rPr>
      </w:pPr>
    </w:p>
    <w:p w:rsidR="00FC7580" w:rsidRDefault="00FC7580" w:rsidP="00FC758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C7580" w:rsidRDefault="00FC7580" w:rsidP="007217E3">
      <w:pPr>
        <w:spacing w:after="0" w:line="240" w:lineRule="auto"/>
        <w:ind w:left="-425"/>
        <w:rPr>
          <w:rFonts w:ascii="Times New Roman" w:hAnsi="Times New Roman" w:cs="Times New Roman"/>
          <w:b/>
          <w:sz w:val="36"/>
          <w:szCs w:val="36"/>
        </w:rPr>
      </w:pPr>
    </w:p>
    <w:p w:rsidR="00093237" w:rsidRDefault="00093237" w:rsidP="0009323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17E3" w:rsidRDefault="0054707F" w:rsidP="007217E3">
      <w:pPr>
        <w:spacing w:after="0" w:line="240" w:lineRule="auto"/>
        <w:ind w:left="-42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22860</wp:posOffset>
                </wp:positionV>
                <wp:extent cx="2419350" cy="318135"/>
                <wp:effectExtent l="9525" t="12065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6B" w:rsidRDefault="00676F6B" w:rsidP="00951AF0">
                            <w:pPr>
                              <w:shd w:val="clear" w:color="auto" w:fill="DBE5F1" w:themeFill="accent1" w:themeFillTint="33"/>
                            </w:pPr>
                            <w:r>
                              <w:t xml:space="preserve">         </w:t>
                            </w:r>
                            <w:r w:rsidR="006F32BC"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Mardi</w:t>
                            </w:r>
                            <w:r w:rsidR="006F32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21</w:t>
                            </w:r>
                            <w:r w:rsidR="006F32BC"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juillet</w:t>
                            </w:r>
                            <w:r w:rsidR="006F32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à 15h</w:t>
                            </w:r>
                            <w:r w:rsidR="006F32BC"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6F32BC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6.4pt;margin-top:1.8pt;width:190.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ajLAIAAFc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">
                <v:textbox>
                  <w:txbxContent>
                    <w:p w:rsidR="00676F6B" w:rsidRDefault="00676F6B" w:rsidP="00951AF0">
                      <w:pPr>
                        <w:shd w:val="clear" w:color="auto" w:fill="DBE5F1" w:themeFill="accent1" w:themeFillTint="33"/>
                      </w:pPr>
                      <w:r>
                        <w:t xml:space="preserve">         </w:t>
                      </w:r>
                      <w:r w:rsidR="006F32BC"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Mardi</w:t>
                      </w:r>
                      <w:r w:rsidR="006F32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21</w:t>
                      </w:r>
                      <w:r w:rsidR="006F32BC"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juillet</w:t>
                      </w:r>
                      <w:r w:rsidR="006F32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à 15h</w:t>
                      </w:r>
                      <w:r w:rsidR="006F32BC"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</w:t>
                      </w:r>
                      <w:r w:rsidR="006F32BC">
                        <w:t xml:space="preserve"> 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76F6B" w:rsidRPr="00676F6B">
        <w:rPr>
          <w:rFonts w:ascii="Times New Roman" w:hAnsi="Times New Roman" w:cs="Times New Roman"/>
          <w:b/>
          <w:sz w:val="36"/>
          <w:szCs w:val="36"/>
        </w:rPr>
        <w:t>Présentation par Monique Ma</w:t>
      </w:r>
      <w:r w:rsidR="00676F6B">
        <w:rPr>
          <w:rFonts w:ascii="Times New Roman" w:hAnsi="Times New Roman" w:cs="Times New Roman"/>
          <w:b/>
          <w:sz w:val="36"/>
          <w:szCs w:val="36"/>
        </w:rPr>
        <w:t xml:space="preserve">zzoleni, </w:t>
      </w:r>
    </w:p>
    <w:p w:rsidR="00676F6B" w:rsidRDefault="007217E3" w:rsidP="007217E3">
      <w:pPr>
        <w:spacing w:after="0" w:line="240" w:lineRule="auto"/>
        <w:ind w:left="-425"/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b/>
          <w:sz w:val="36"/>
          <w:szCs w:val="36"/>
        </w:rPr>
        <w:t>Du livre :</w:t>
      </w:r>
      <w:r w:rsidR="00676F6B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37001F" w:rsidRDefault="0054707F" w:rsidP="0037001F">
      <w:pPr>
        <w:shd w:val="clear" w:color="auto" w:fill="FFFFFF" w:themeFill="background1"/>
        <w:ind w:left="-426"/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</w:pPr>
      <w:r>
        <w:rPr>
          <w:rFonts w:ascii="Times New Roman" w:hAnsi="Times New Roman" w:cs="Times New Roman"/>
          <w:b/>
          <w:noProof/>
          <w:sz w:val="32"/>
          <w:szCs w:val="32"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5080</wp:posOffset>
                </wp:positionV>
                <wp:extent cx="6169660" cy="464820"/>
                <wp:effectExtent l="12065" t="5715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8A4" w:rsidRPr="000348A4" w:rsidRDefault="000348A4" w:rsidP="007217E3">
                            <w:pPr>
                              <w:shd w:val="clear" w:color="auto" w:fill="DBE5F1" w:themeFill="accent1" w:themeFillTint="33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="007217E3" w:rsidRPr="007217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clear" w:color="auto" w:fill="B8CCE4" w:themeFill="accent1" w:themeFillTint="66"/>
                              </w:rPr>
                              <w:t>Vers  une Eglise renouvelée, Parole d’un visionnaire : Louis Lochet</w:t>
                            </w:r>
                            <w:r w:rsidR="007217E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18.9pt;margin-top:.4pt;width:485.8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">
                <v:textbox>
                  <w:txbxContent>
                    <w:p w:rsidR="000348A4" w:rsidRPr="000348A4" w:rsidRDefault="000348A4" w:rsidP="007217E3">
                      <w:pPr>
                        <w:shd w:val="clear" w:color="auto" w:fill="DBE5F1" w:themeFill="accent1" w:themeFillTint="33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  <w:r w:rsidR="007217E3" w:rsidRPr="007217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bdr w:val="single" w:sz="4" w:space="0" w:color="auto"/>
                          <w:shd w:val="clear" w:color="auto" w:fill="B8CCE4" w:themeFill="accent1" w:themeFillTint="66"/>
                        </w:rPr>
                        <w:t>Vers  une Eglise renouvelée, Parole d’un visionnaire : Louis Lochet</w:t>
                      </w:r>
                      <w:r w:rsidR="007217E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48A4">
        <w:rPr>
          <w:rFonts w:ascii="Times New Roman" w:hAnsi="Times New Roman" w:cs="Times New Roman"/>
          <w:b/>
          <w:sz w:val="32"/>
          <w:szCs w:val="32"/>
          <w:bdr w:val="single" w:sz="4" w:space="0" w:color="auto"/>
        </w:rPr>
        <w:t xml:space="preserve">      </w:t>
      </w:r>
    </w:p>
    <w:p w:rsidR="00093237" w:rsidRDefault="00093237" w:rsidP="00093237">
      <w:pPr>
        <w:spacing w:after="0" w:line="240" w:lineRule="auto"/>
        <w:ind w:left="-709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093237" w:rsidRDefault="00093237" w:rsidP="00093237">
      <w:pPr>
        <w:spacing w:after="0" w:line="240" w:lineRule="auto"/>
        <w:ind w:left="-709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 </w:t>
      </w:r>
    </w:p>
    <w:p w:rsidR="00093237" w:rsidRDefault="00093237" w:rsidP="00093237">
      <w:pPr>
        <w:spacing w:after="0" w:line="240" w:lineRule="auto"/>
        <w:ind w:left="-709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</w:p>
    <w:p w:rsidR="00093237" w:rsidRPr="00E6463E" w:rsidRDefault="0054707F" w:rsidP="00093237">
      <w:pPr>
        <w:spacing w:after="0" w:line="240" w:lineRule="auto"/>
        <w:ind w:left="-709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>
        <w:rPr>
          <w:rFonts w:ascii="Times New Roman" w:hAnsi="Times New Roman" w:cs="Times New Roman"/>
          <w:noProof/>
          <w:color w:val="262626" w:themeColor="text1" w:themeTint="D9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46355</wp:posOffset>
                </wp:positionV>
                <wp:extent cx="3714750" cy="1066800"/>
                <wp:effectExtent l="9525" t="12065" r="9525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37" w:rsidRPr="00676F6B" w:rsidRDefault="00093237" w:rsidP="00093237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Mardi 7 juillet : Evangile de St Marc</w:t>
                            </w:r>
                          </w:p>
                          <w:p w:rsidR="00093237" w:rsidRPr="00676F6B" w:rsidRDefault="00093237" w:rsidP="00093237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Mercredi  28</w:t>
                            </w: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juillet : 1</w:t>
                            </w: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Epitre au Corinthiens</w:t>
                            </w:r>
                          </w:p>
                          <w:p w:rsidR="00093237" w:rsidRPr="00676F6B" w:rsidRDefault="00093237" w:rsidP="00093237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Mardi 11 août : Lettre aux  Philippiens</w:t>
                            </w:r>
                          </w:p>
                          <w:p w:rsidR="00093237" w:rsidRPr="00676F6B" w:rsidRDefault="00093237" w:rsidP="00093237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76F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Mardi 25 août : Evangile de st Jean</w:t>
                            </w:r>
                          </w:p>
                          <w:p w:rsidR="00093237" w:rsidRPr="00676F6B" w:rsidRDefault="00093237" w:rsidP="000932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84.9pt;margin-top:3.65pt;width:292.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">
                <v:textbox>
                  <w:txbxContent>
                    <w:p w:rsidR="00093237" w:rsidRPr="00676F6B" w:rsidRDefault="00093237" w:rsidP="00093237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Mardi 7 juillet : Evangile de St Marc</w:t>
                      </w:r>
                    </w:p>
                    <w:p w:rsidR="00093237" w:rsidRPr="00676F6B" w:rsidRDefault="00093237" w:rsidP="00093237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Mercredi  28</w:t>
                      </w: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juillet : 1</w:t>
                      </w: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Epitre au Corinthiens</w:t>
                      </w:r>
                    </w:p>
                    <w:p w:rsidR="00093237" w:rsidRPr="00676F6B" w:rsidRDefault="00093237" w:rsidP="00093237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Mardi 11 août : Lettre aux  Philippiens</w:t>
                      </w:r>
                    </w:p>
                    <w:p w:rsidR="00093237" w:rsidRPr="00676F6B" w:rsidRDefault="00093237" w:rsidP="00093237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76F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Mardi 25 août : Evangile de st Jean</w:t>
                      </w:r>
                    </w:p>
                    <w:p w:rsidR="00093237" w:rsidRPr="00676F6B" w:rsidRDefault="00093237" w:rsidP="000932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237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    </w:t>
      </w:r>
      <w:r w:rsidR="00093237" w:rsidRPr="00E6463E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Lecture  de la Parole</w:t>
      </w:r>
      <w:r w:rsidR="00093237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         </w:t>
      </w:r>
    </w:p>
    <w:p w:rsidR="00093237" w:rsidRPr="00E6463E" w:rsidRDefault="00093237" w:rsidP="00093237">
      <w:pPr>
        <w:spacing w:after="0" w:line="240" w:lineRule="auto"/>
        <w:ind w:left="-709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>
        <w:rPr>
          <w:rFonts w:ascii="Times New Roman" w:hAnsi="Times New Roman" w:cs="Times New Roman"/>
          <w:color w:val="262626" w:themeColor="text1" w:themeTint="D9"/>
          <w:sz w:val="36"/>
          <w:szCs w:val="36"/>
        </w:rPr>
        <w:t xml:space="preserve">   </w:t>
      </w:r>
      <w:r w:rsidRPr="00E6463E">
        <w:rPr>
          <w:rFonts w:ascii="Times New Roman" w:hAnsi="Times New Roman" w:cs="Times New Roman"/>
          <w:color w:val="262626" w:themeColor="text1" w:themeTint="D9"/>
          <w:sz w:val="36"/>
          <w:szCs w:val="36"/>
        </w:rPr>
        <w:t xml:space="preserve"> </w:t>
      </w:r>
      <w:r w:rsidRPr="00E6463E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En continue </w:t>
      </w:r>
      <w:r w:rsidRPr="00E6463E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(14h30à16h30)</w:t>
      </w:r>
    </w:p>
    <w:p w:rsidR="00093237" w:rsidRPr="00E6463E" w:rsidRDefault="00093237" w:rsidP="00093237">
      <w:pPr>
        <w:tabs>
          <w:tab w:val="left" w:pos="3585"/>
        </w:tabs>
        <w:rPr>
          <w:color w:val="262626" w:themeColor="text1" w:themeTint="D9"/>
        </w:rPr>
      </w:pPr>
    </w:p>
    <w:p w:rsidR="00FC7580" w:rsidRDefault="00FC7580" w:rsidP="00FC7580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37001F" w:rsidRPr="0037001F" w:rsidRDefault="0037001F" w:rsidP="0037001F">
      <w:pPr>
        <w:shd w:val="clear" w:color="auto" w:fill="FFFFFF" w:themeFill="background1"/>
        <w:ind w:lef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Site : </w:t>
      </w:r>
      <w:r w:rsidRPr="0037001F">
        <w:rPr>
          <w:rFonts w:ascii="Times New Roman" w:hAnsi="Times New Roman" w:cs="Times New Roman"/>
          <w:sz w:val="32"/>
          <w:szCs w:val="32"/>
        </w:rPr>
        <w:t>abbaye-leoncel-vercors.com</w:t>
      </w:r>
    </w:p>
    <w:sectPr w:rsidR="0037001F" w:rsidRPr="0037001F" w:rsidSect="006F32B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28"/>
    <w:rsid w:val="000348A4"/>
    <w:rsid w:val="00093237"/>
    <w:rsid w:val="000937E8"/>
    <w:rsid w:val="00133B81"/>
    <w:rsid w:val="0037001F"/>
    <w:rsid w:val="004D4828"/>
    <w:rsid w:val="0054707F"/>
    <w:rsid w:val="00676F26"/>
    <w:rsid w:val="00676F6B"/>
    <w:rsid w:val="006F32BC"/>
    <w:rsid w:val="007217E3"/>
    <w:rsid w:val="00801479"/>
    <w:rsid w:val="008E6E0F"/>
    <w:rsid w:val="00951AF0"/>
    <w:rsid w:val="00977A04"/>
    <w:rsid w:val="00983C5F"/>
    <w:rsid w:val="009A5E75"/>
    <w:rsid w:val="009F7A20"/>
    <w:rsid w:val="00A7303C"/>
    <w:rsid w:val="00AF4186"/>
    <w:rsid w:val="00B4061D"/>
    <w:rsid w:val="00DA4D69"/>
    <w:rsid w:val="00E6463E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C38A-81E4-40FB-AA92-9AD7842B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Chauche</dc:creator>
  <cp:lastModifiedBy>Marie-Camille Bonnet</cp:lastModifiedBy>
  <cp:revision>2</cp:revision>
  <cp:lastPrinted>2020-06-03T09:46:00Z</cp:lastPrinted>
  <dcterms:created xsi:type="dcterms:W3CDTF">2020-06-04T12:16:00Z</dcterms:created>
  <dcterms:modified xsi:type="dcterms:W3CDTF">2020-06-04T12:16:00Z</dcterms:modified>
</cp:coreProperties>
</file>